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</w:rPr>
        <w:t>РЕСПУБЛИКА КАРЕЛИЯ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</w:rPr>
        <w:t>Пудожский муниципальный район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  <w:b/>
        </w:rPr>
      </w:pPr>
      <w:r w:rsidRPr="00E605DE">
        <w:rPr>
          <w:rFonts w:ascii="Times New Roman" w:hAnsi="Times New Roman" w:cs="Times New Roman"/>
          <w:b/>
        </w:rPr>
        <w:t>Муниципальное казенное общеобразовательное учреждение</w:t>
      </w:r>
    </w:p>
    <w:p w:rsidR="003B1A4B" w:rsidRPr="00E605DE" w:rsidRDefault="003B1A4B" w:rsidP="00C12629">
      <w:pPr>
        <w:pStyle w:val="a4"/>
        <w:ind w:left="-426" w:right="141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B2E2A0" wp14:editId="61ACFA53">
                <wp:simplePos x="0" y="0"/>
                <wp:positionH relativeFrom="column">
                  <wp:posOffset>-228600</wp:posOffset>
                </wp:positionH>
                <wp:positionV relativeFrom="paragraph">
                  <wp:posOffset>160020</wp:posOffset>
                </wp:positionV>
                <wp:extent cx="67437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E4BFE1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2.6pt" to="513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5pTgIAAFg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LMd9jBSpYUTd5/X79V33vfuyvkPrD93P7lv3tbvvfnT3649gP6w/ge2d3cP2&#10;+A71fSfbxmYAOFLXxveCLtVNc6XpG4uUHlVEzXio6HbVwDWJz4gepfiNbYDPtH2hGcSQudOhrcvS&#10;1B4SGoaWYXqr/fT40iEKh4PT9Pg0hiHTnS8i2S6xMdY957pG3sixFMo3lmRkcWWdJ0KyXYg/Vnoi&#10;pAzikAq1OT4/6Z+EBKulYN7pw6yZTUfSoAXx8gq/UBV4DsOMnisWwCpO2HhrOyLkxobLpfJ4UArQ&#10;2Vob/bw9j8/HZ+OztJf2B+NeGhdF79lklPYGk+T0pDguRqMieeepJWlWCca48ux2Wk7Sv9PK9lVt&#10;VLhX874N0WP00C8gu/sPpMMs/fg2Qphqtro2uxmDfEPw9qn593G4B/vwgzD8BQAA//8DAFBLAwQU&#10;AAYACAAAACEAMHgsfdwAAAAKAQAADwAAAGRycy9kb3ducmV2LnhtbEyPwU7DMBBE70j8g7VIXKrW&#10;xhVVFeJUCMiNCwXU6zZekoh4ncZuG/h6HHGA486OZt7km9F14kRDaD0buFkoEMSVty3XBt5ey/ka&#10;RIjIFjvPZOCLAmyKy4scM+vP/EKnbaxFCuGQoYEmxj6TMlQNOQwL3xOn34cfHMZ0DrW0A55TuOuk&#10;VmolHbacGhrs6aGh6nN7dAZC+U6H8ntWzdRuWXvSh8fnJzTm+mq8vwMRaYx/ZpjwEzoUiWnvj2yD&#10;6AzMl6u0JRrQtxrEZFB6Uva/iixy+X9C8QMAAP//AwBQSwECLQAUAAYACAAAACEAtoM4kv4AAADh&#10;AQAAEwAAAAAAAAAAAAAAAAAAAAAAW0NvbnRlbnRfVHlwZXNdLnhtbFBLAQItABQABgAIAAAAIQA4&#10;/SH/1gAAAJQBAAALAAAAAAAAAAAAAAAAAC8BAABfcmVscy8ucmVsc1BLAQItABQABgAIAAAAIQBa&#10;Y/5pTgIAAFgEAAAOAAAAAAAAAAAAAAAAAC4CAABkcnMvZTJvRG9jLnhtbFBLAQItABQABgAIAAAA&#10;IQAweCx93AAAAAoBAAAPAAAAAAAAAAAAAAAAAKgEAABkcnMvZG93bnJldi54bWxQSwUGAAAAAAQA&#10;BADzAAAAsQUAAAAA&#10;"/>
            </w:pict>
          </mc:Fallback>
        </mc:AlternateContent>
      </w:r>
      <w:r w:rsidRPr="00E605DE">
        <w:rPr>
          <w:rFonts w:ascii="Times New Roman" w:hAnsi="Times New Roman" w:cs="Times New Roman"/>
          <w:b/>
        </w:rPr>
        <w:t>средняя общеобразовательная школа п. Пяльма Пудожского района Республики Карелия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</w:rPr>
        <w:t>186185 Республика Карелия, Пудожский район, п. Пяльма, ул. Школьная, д. 24</w:t>
      </w:r>
    </w:p>
    <w:p w:rsidR="003B1A4B" w:rsidRPr="00E605DE" w:rsidRDefault="003B1A4B" w:rsidP="00C12629">
      <w:pPr>
        <w:pStyle w:val="a4"/>
        <w:jc w:val="center"/>
        <w:rPr>
          <w:rFonts w:ascii="Times New Roman" w:hAnsi="Times New Roman" w:cs="Times New Roman"/>
        </w:rPr>
      </w:pPr>
      <w:r w:rsidRPr="00E605DE">
        <w:rPr>
          <w:rFonts w:ascii="Times New Roman" w:hAnsi="Times New Roman" w:cs="Times New Roman"/>
          <w:b/>
        </w:rPr>
        <w:t>Тел./Факс:</w:t>
      </w:r>
      <w:r w:rsidRPr="00E605DE">
        <w:rPr>
          <w:rFonts w:ascii="Times New Roman" w:hAnsi="Times New Roman" w:cs="Times New Roman"/>
        </w:rPr>
        <w:t xml:space="preserve"> 8-81452-39-703, </w:t>
      </w:r>
      <w:r w:rsidRPr="00E605DE">
        <w:rPr>
          <w:rFonts w:ascii="Times New Roman" w:hAnsi="Times New Roman" w:cs="Times New Roman"/>
          <w:b/>
          <w:lang w:val="en-US"/>
        </w:rPr>
        <w:t>e</w:t>
      </w:r>
      <w:r w:rsidRPr="00E605DE">
        <w:rPr>
          <w:rFonts w:ascii="Times New Roman" w:hAnsi="Times New Roman" w:cs="Times New Roman"/>
          <w:b/>
        </w:rPr>
        <w:t>-</w:t>
      </w:r>
      <w:r w:rsidRPr="00E605DE">
        <w:rPr>
          <w:rFonts w:ascii="Times New Roman" w:hAnsi="Times New Roman" w:cs="Times New Roman"/>
          <w:b/>
          <w:lang w:val="en-US"/>
        </w:rPr>
        <w:t>mail</w:t>
      </w:r>
      <w:r w:rsidRPr="00E605DE">
        <w:rPr>
          <w:rFonts w:ascii="Times New Roman" w:hAnsi="Times New Roman" w:cs="Times New Roman"/>
          <w:b/>
        </w:rPr>
        <w:t>:</w:t>
      </w:r>
      <w:r w:rsidRPr="00E605DE">
        <w:rPr>
          <w:rFonts w:ascii="Times New Roman" w:hAnsi="Times New Roman" w:cs="Times New Roman"/>
        </w:rPr>
        <w:t xml:space="preserve"> pjalmaschool@mail.ru</w:t>
      </w:r>
    </w:p>
    <w:p w:rsidR="003B1A4B" w:rsidRPr="00C96C46" w:rsidRDefault="003B1A4B" w:rsidP="003B1A4B"/>
    <w:p w:rsidR="003B1A4B" w:rsidRPr="00C96C46" w:rsidRDefault="003B1A4B" w:rsidP="003B1A4B"/>
    <w:p w:rsidR="003B1A4B" w:rsidRPr="00C96C46" w:rsidRDefault="00F45636" w:rsidP="003B1A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Списочный состав на 2024-2025</w:t>
      </w:r>
      <w:r w:rsidR="003B1A4B" w:rsidRPr="00C96C4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B1A4B" w:rsidRPr="00C96C46" w:rsidRDefault="003B1A4B" w:rsidP="003B1A4B">
      <w:r w:rsidRPr="00C96C46">
        <w:t xml:space="preserve">        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3"/>
        <w:gridCol w:w="3887"/>
        <w:gridCol w:w="2459"/>
        <w:gridCol w:w="2471"/>
      </w:tblGrid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proofErr w:type="spellStart"/>
            <w:r w:rsidRPr="00C96C46">
              <w:t>No</w:t>
            </w:r>
            <w:proofErr w:type="spellEnd"/>
            <w:r w:rsidRPr="00C96C46">
              <w:t xml:space="preserve"> п/п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Класс-комплект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количество классов-комплектов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Количество обучающихся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12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2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12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3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3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14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4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4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12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5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5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17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6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6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11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7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7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13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8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8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13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9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9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22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10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9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11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993B8B">
            <w:pPr>
              <w:spacing w:after="160" w:line="259" w:lineRule="auto"/>
            </w:pPr>
            <w:r>
              <w:t>12</w:t>
            </w:r>
          </w:p>
        </w:tc>
      </w:tr>
      <w:tr w:rsidR="003B1A4B" w:rsidRPr="00C96C46" w:rsidTr="00993B8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12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  <w:rPr>
                <w:b/>
              </w:rPr>
            </w:pPr>
            <w:r w:rsidRPr="00C96C46">
              <w:rPr>
                <w:b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3B1A4B" w:rsidP="00993B8B">
            <w:pPr>
              <w:spacing w:after="160" w:line="259" w:lineRule="auto"/>
            </w:pPr>
            <w:r w:rsidRPr="00C96C46">
              <w:t>11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A4B" w:rsidRPr="00C96C46" w:rsidRDefault="00F45636" w:rsidP="003B1A4B">
            <w:pPr>
              <w:spacing w:after="160" w:line="259" w:lineRule="auto"/>
            </w:pPr>
            <w:r>
              <w:t>147</w:t>
            </w:r>
            <w:bookmarkStart w:id="0" w:name="_GoBack"/>
            <w:bookmarkEnd w:id="0"/>
          </w:p>
        </w:tc>
      </w:tr>
    </w:tbl>
    <w:p w:rsidR="003B1A4B" w:rsidRPr="00C96C46" w:rsidRDefault="003B1A4B" w:rsidP="003B1A4B">
      <w:r w:rsidRPr="00C96C46">
        <w:t xml:space="preserve">    </w:t>
      </w:r>
    </w:p>
    <w:p w:rsidR="00B60025" w:rsidRDefault="00B60025"/>
    <w:sectPr w:rsidR="00B60025" w:rsidSect="00C1262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3F5"/>
    <w:rsid w:val="000B23F5"/>
    <w:rsid w:val="003B1A4B"/>
    <w:rsid w:val="00B60025"/>
    <w:rsid w:val="00C12629"/>
    <w:rsid w:val="00F4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D7A7F"/>
  <w15:chartTrackingRefBased/>
  <w15:docId w15:val="{AED5956F-1CD2-4FD6-A38B-75230AC62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A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1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B1A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4</cp:revision>
  <dcterms:created xsi:type="dcterms:W3CDTF">2023-09-11T13:21:00Z</dcterms:created>
  <dcterms:modified xsi:type="dcterms:W3CDTF">2025-02-04T08:52:00Z</dcterms:modified>
</cp:coreProperties>
</file>